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E1407" w14:textId="77777777" w:rsidR="00741D3B" w:rsidRDefault="009363B8" w:rsidP="008B0B2F">
      <w:pPr>
        <w:jc w:val="center"/>
        <w:rPr>
          <w:b/>
          <w:bCs/>
        </w:rPr>
      </w:pPr>
      <w:r w:rsidRPr="00741D3B">
        <w:rPr>
          <w:b/>
          <w:bCs/>
        </w:rPr>
        <w:t xml:space="preserve">Wednesday </w:t>
      </w:r>
      <w:r w:rsidR="008B0B2F" w:rsidRPr="00741D3B">
        <w:rPr>
          <w:b/>
          <w:bCs/>
        </w:rPr>
        <w:t>29</w:t>
      </w:r>
      <w:r w:rsidR="008B0B2F" w:rsidRPr="00741D3B">
        <w:rPr>
          <w:b/>
          <w:bCs/>
          <w:vertAlign w:val="superscript"/>
        </w:rPr>
        <w:t>th</w:t>
      </w:r>
      <w:r w:rsidR="008B0B2F" w:rsidRPr="00741D3B">
        <w:rPr>
          <w:b/>
          <w:bCs/>
        </w:rPr>
        <w:t xml:space="preserve"> May 2024</w:t>
      </w:r>
      <w:r w:rsidRPr="00741D3B">
        <w:rPr>
          <w:b/>
          <w:bCs/>
        </w:rPr>
        <w:t xml:space="preserve"> Extraordinary</w:t>
      </w:r>
      <w:r w:rsidR="008B0B2F" w:rsidRPr="00741D3B">
        <w:rPr>
          <w:b/>
          <w:bCs/>
        </w:rPr>
        <w:t xml:space="preserve"> meeting</w:t>
      </w:r>
    </w:p>
    <w:p w14:paraId="35079503" w14:textId="2E24C248" w:rsidR="008B0B2F" w:rsidRPr="00741D3B" w:rsidRDefault="009363B8" w:rsidP="008B0B2F">
      <w:pPr>
        <w:jc w:val="center"/>
        <w:rPr>
          <w:b/>
          <w:bCs/>
        </w:rPr>
      </w:pPr>
      <w:r w:rsidRPr="00741D3B">
        <w:rPr>
          <w:b/>
          <w:bCs/>
        </w:rPr>
        <w:t>held at Chittlehampton School Rooms</w:t>
      </w:r>
    </w:p>
    <w:p w14:paraId="175E2678" w14:textId="77777777" w:rsidR="005F33EF" w:rsidRDefault="005F33EF" w:rsidP="008B0B2F">
      <w:pPr>
        <w:jc w:val="center"/>
      </w:pPr>
    </w:p>
    <w:p w14:paraId="4504DBE8" w14:textId="43C684A4" w:rsidR="00884B39" w:rsidRDefault="00884B39" w:rsidP="005F33EF">
      <w:r>
        <w:rPr>
          <w:b/>
          <w:bCs/>
        </w:rPr>
        <w:t xml:space="preserve">Those present: </w:t>
      </w:r>
      <w:r>
        <w:t xml:space="preserve">Cllrs Wheaton, Pawley, Craze, Nicklin, Alford, Beauregard, and Hoare. </w:t>
      </w:r>
    </w:p>
    <w:p w14:paraId="45E21250" w14:textId="28A4C440" w:rsidR="00884B39" w:rsidRPr="00884B39" w:rsidRDefault="00884B39" w:rsidP="005F33EF">
      <w:r>
        <w:rPr>
          <w:b/>
          <w:bCs/>
        </w:rPr>
        <w:t xml:space="preserve">Also present: </w:t>
      </w:r>
      <w:r>
        <w:t xml:space="preserve">District Councillor Whitehead, and one member of the public. </w:t>
      </w:r>
    </w:p>
    <w:p w14:paraId="21980E75" w14:textId="5BE17A4B" w:rsidR="005F33EF" w:rsidRPr="00502BA5" w:rsidRDefault="005F33EF" w:rsidP="005F33EF">
      <w:r w:rsidRPr="00502BA5">
        <w:rPr>
          <w:b/>
          <w:bCs/>
        </w:rPr>
        <w:t>1.</w:t>
      </w:r>
      <w:r w:rsidR="009363B8" w:rsidRPr="00502BA5">
        <w:rPr>
          <w:b/>
          <w:bCs/>
        </w:rPr>
        <w:t xml:space="preserve"> </w:t>
      </w:r>
      <w:r w:rsidRPr="00502BA5">
        <w:rPr>
          <w:b/>
          <w:bCs/>
        </w:rPr>
        <w:t>Apologies:</w:t>
      </w:r>
      <w:r w:rsidRPr="00502BA5">
        <w:t xml:space="preserve"> Cll</w:t>
      </w:r>
      <w:r w:rsidR="0065375C" w:rsidRPr="00502BA5">
        <w:t xml:space="preserve">r Murch sent apologies </w:t>
      </w:r>
      <w:r w:rsidR="00502BA5" w:rsidRPr="00502BA5">
        <w:t>prior to</w:t>
      </w:r>
      <w:r w:rsidR="00502BA5">
        <w:t xml:space="preserve"> the meeting. Cllr </w:t>
      </w:r>
      <w:proofErr w:type="spellStart"/>
      <w:r w:rsidR="00502BA5">
        <w:t>Seatherton</w:t>
      </w:r>
      <w:proofErr w:type="spellEnd"/>
      <w:r w:rsidR="00502BA5">
        <w:t xml:space="preserve"> sent an email apology</w:t>
      </w:r>
      <w:r w:rsidR="001257AE">
        <w:t xml:space="preserve">, this was not read until after the meeting. No apology was received from Cllr Blyther. </w:t>
      </w:r>
    </w:p>
    <w:p w14:paraId="616F5161" w14:textId="60D05EFD" w:rsidR="005F33EF" w:rsidRDefault="005F33EF" w:rsidP="005F33EF">
      <w:r w:rsidRPr="00C41236">
        <w:rPr>
          <w:b/>
          <w:bCs/>
        </w:rPr>
        <w:t>2.</w:t>
      </w:r>
      <w:r w:rsidR="009363B8" w:rsidRPr="00C41236">
        <w:rPr>
          <w:b/>
          <w:bCs/>
        </w:rPr>
        <w:t xml:space="preserve"> </w:t>
      </w:r>
      <w:r w:rsidRPr="00C41236">
        <w:rPr>
          <w:b/>
          <w:bCs/>
        </w:rPr>
        <w:t>Declarations of Interest:</w:t>
      </w:r>
      <w:r>
        <w:t xml:space="preserve"> None.</w:t>
      </w:r>
    </w:p>
    <w:p w14:paraId="24D3EAD3" w14:textId="1CFC1159" w:rsidR="005F33EF" w:rsidRDefault="005F33EF" w:rsidP="005F33EF">
      <w:r w:rsidRPr="00C41236">
        <w:rPr>
          <w:b/>
          <w:bCs/>
        </w:rPr>
        <w:t>3.</w:t>
      </w:r>
      <w:r w:rsidR="009363B8" w:rsidRPr="00C41236">
        <w:rPr>
          <w:b/>
          <w:bCs/>
        </w:rPr>
        <w:t xml:space="preserve"> </w:t>
      </w:r>
      <w:r w:rsidRPr="00C41236">
        <w:rPr>
          <w:b/>
          <w:bCs/>
        </w:rPr>
        <w:t>Signing of Declaration of Acceptance of Office</w:t>
      </w:r>
      <w:r w:rsidR="00C41236" w:rsidRPr="00C41236">
        <w:rPr>
          <w:b/>
          <w:bCs/>
        </w:rPr>
        <w:t>:</w:t>
      </w:r>
      <w:r w:rsidR="00C41236">
        <w:t xml:space="preserve"> </w:t>
      </w:r>
      <w:r>
        <w:t xml:space="preserve">Cllr Hoare was co-opted by </w:t>
      </w:r>
      <w:r w:rsidR="00165D92">
        <w:t>unanimous</w:t>
      </w:r>
      <w:r>
        <w:t xml:space="preserve"> approval, but was unable to attend in person on the </w:t>
      </w:r>
      <w:r w:rsidR="00741D3B">
        <w:t>8th of</w:t>
      </w:r>
      <w:r>
        <w:t xml:space="preserve"> May 2024</w:t>
      </w:r>
      <w:r w:rsidR="00165D92">
        <w:t xml:space="preserve">, therefore signing of the </w:t>
      </w:r>
      <w:r w:rsidR="009363B8">
        <w:t xml:space="preserve">Declaration of Acceptance of Office happened during this meeting. </w:t>
      </w:r>
    </w:p>
    <w:p w14:paraId="060B7EAB" w14:textId="620FFF86" w:rsidR="005F33EF" w:rsidRDefault="005F33EF" w:rsidP="005F33EF">
      <w:r w:rsidRPr="00C41236">
        <w:rPr>
          <w:b/>
          <w:bCs/>
        </w:rPr>
        <w:t>4.</w:t>
      </w:r>
      <w:r w:rsidR="009670B5" w:rsidRPr="00C41236">
        <w:rPr>
          <w:b/>
          <w:bCs/>
        </w:rPr>
        <w:t xml:space="preserve"> </w:t>
      </w:r>
      <w:r w:rsidRPr="00C41236">
        <w:rPr>
          <w:b/>
          <w:bCs/>
        </w:rPr>
        <w:t>Minutes:</w:t>
      </w:r>
      <w:r w:rsidR="009670B5" w:rsidRPr="00C41236">
        <w:rPr>
          <w:b/>
          <w:bCs/>
        </w:rPr>
        <w:t xml:space="preserve"> </w:t>
      </w:r>
      <w:r w:rsidRPr="00C41236">
        <w:rPr>
          <w:b/>
          <w:bCs/>
        </w:rPr>
        <w:t xml:space="preserve">Approval of the last meeting minutes of the parish council on the </w:t>
      </w:r>
      <w:r w:rsidR="00741D3B" w:rsidRPr="00C41236">
        <w:rPr>
          <w:b/>
          <w:bCs/>
        </w:rPr>
        <w:t>8th of</w:t>
      </w:r>
      <w:r w:rsidRPr="00C41236">
        <w:rPr>
          <w:b/>
          <w:bCs/>
        </w:rPr>
        <w:t xml:space="preserve"> May 2024</w:t>
      </w:r>
      <w:r w:rsidR="00C41236" w:rsidRPr="00C41236">
        <w:rPr>
          <w:b/>
          <w:bCs/>
        </w:rPr>
        <w:t xml:space="preserve"> including the annual meeting and the parish council meeting</w:t>
      </w:r>
      <w:r w:rsidR="009670B5" w:rsidRPr="00C41236">
        <w:rPr>
          <w:b/>
          <w:bCs/>
        </w:rPr>
        <w:t xml:space="preserve"> –</w:t>
      </w:r>
      <w:r w:rsidR="009670B5">
        <w:t xml:space="preserve"> All approved with some </w:t>
      </w:r>
      <w:r w:rsidR="00741D3B">
        <w:t>minor changes</w:t>
      </w:r>
      <w:r w:rsidR="009670B5">
        <w:t xml:space="preserve"> made</w:t>
      </w:r>
      <w:r w:rsidR="00C41236">
        <w:t xml:space="preserve"> to the parish council meeting</w:t>
      </w:r>
      <w:r w:rsidR="00741D3B">
        <w:t xml:space="preserve"> minutes</w:t>
      </w:r>
      <w:r w:rsidR="009670B5">
        <w:t xml:space="preserve"> at Cllr Pawleys request. </w:t>
      </w:r>
      <w:r w:rsidR="004E647F">
        <w:t xml:space="preserve">Minor changes include; </w:t>
      </w:r>
      <w:r w:rsidR="00DA19B2">
        <w:t>amendment to 5e mentioning that Cllr Pawley did not vote on this item,</w:t>
      </w:r>
      <w:r w:rsidR="00A77ABD">
        <w:t xml:space="preserve"> and</w:t>
      </w:r>
      <w:r w:rsidR="00DA19B2">
        <w:t xml:space="preserve"> </w:t>
      </w:r>
      <w:r w:rsidR="007F16A9">
        <w:t>5g was amended from ‘mentioned’ to ‘authorised’.</w:t>
      </w:r>
    </w:p>
    <w:p w14:paraId="6511D864" w14:textId="6E2A2751" w:rsidR="005F33EF" w:rsidRDefault="005F33EF" w:rsidP="005F33EF">
      <w:r w:rsidRPr="00F15262">
        <w:rPr>
          <w:b/>
          <w:bCs/>
        </w:rPr>
        <w:t>5.</w:t>
      </w:r>
      <w:r w:rsidR="009670B5" w:rsidRPr="00F15262">
        <w:rPr>
          <w:b/>
          <w:bCs/>
        </w:rPr>
        <w:t xml:space="preserve"> </w:t>
      </w:r>
      <w:r w:rsidRPr="00F15262">
        <w:rPr>
          <w:b/>
          <w:bCs/>
        </w:rPr>
        <w:t>Clerks report:</w:t>
      </w:r>
      <w:r w:rsidR="009670B5">
        <w:t xml:space="preserve"> </w:t>
      </w:r>
      <w:r>
        <w:t>Reminder to councillors that bookings for training courses are to be booked by the Parish Clerk to prevent any conflicts of interest, and to make payments for the courses easier.</w:t>
      </w:r>
      <w:r w:rsidR="00B60C65">
        <w:t xml:space="preserve"> It was explained that information provided by DALC </w:t>
      </w:r>
      <w:r w:rsidR="00C61B31">
        <w:t xml:space="preserve">informed that a Parish Councillor booking training </w:t>
      </w:r>
      <w:r w:rsidR="00420972">
        <w:t xml:space="preserve">is technically viewed as an unauthorised payment because it is booked under the Parish Councils name but has not gone through the Parish Council directly, </w:t>
      </w:r>
      <w:r w:rsidR="004946AD">
        <w:t xml:space="preserve">therefore the Parish Council is invoiced for this training without having agreed to it first. </w:t>
      </w:r>
      <w:r w:rsidR="00B335BC">
        <w:t xml:space="preserve">All councillors agreed that </w:t>
      </w:r>
      <w:r w:rsidR="00741D3B">
        <w:t>to</w:t>
      </w:r>
      <w:r w:rsidR="00B335BC">
        <w:t xml:space="preserve"> prevent this, booking for training is required to go through the Clerk and the</w:t>
      </w:r>
      <w:r w:rsidR="00FE387F">
        <w:t xml:space="preserve"> Parish Councils membership rather than individually. </w:t>
      </w:r>
    </w:p>
    <w:p w14:paraId="78A75E80" w14:textId="1A238C3C" w:rsidR="005F33EF" w:rsidRPr="00F15262" w:rsidRDefault="005F33EF" w:rsidP="005F33EF">
      <w:pPr>
        <w:rPr>
          <w:b/>
          <w:bCs/>
        </w:rPr>
      </w:pPr>
      <w:r w:rsidRPr="00F15262">
        <w:rPr>
          <w:b/>
          <w:bCs/>
        </w:rPr>
        <w:t>6.</w:t>
      </w:r>
      <w:r w:rsidR="00FE387F" w:rsidRPr="00F15262">
        <w:rPr>
          <w:b/>
          <w:bCs/>
        </w:rPr>
        <w:t xml:space="preserve"> </w:t>
      </w:r>
      <w:r w:rsidRPr="00F15262">
        <w:rPr>
          <w:b/>
          <w:bCs/>
        </w:rPr>
        <w:t>Payments for approval:</w:t>
      </w:r>
    </w:p>
    <w:p w14:paraId="47E1541A" w14:textId="47F1B6B3" w:rsidR="005F33EF" w:rsidRDefault="005F33EF" w:rsidP="005F33EF">
      <w:r w:rsidRPr="00F15262">
        <w:rPr>
          <w:b/>
          <w:bCs/>
        </w:rPr>
        <w:t>a.</w:t>
      </w:r>
      <w:r w:rsidR="00FE387F" w:rsidRPr="00F15262">
        <w:rPr>
          <w:b/>
          <w:bCs/>
        </w:rPr>
        <w:t xml:space="preserve"> </w:t>
      </w:r>
      <w:r w:rsidRPr="00F15262">
        <w:rPr>
          <w:b/>
          <w:bCs/>
        </w:rPr>
        <w:t>NDDC Invoice for the emptying on the dog bins over 13 weeks from</w:t>
      </w:r>
      <w:r w:rsidR="00FE387F" w:rsidRPr="00F15262">
        <w:rPr>
          <w:b/>
          <w:bCs/>
        </w:rPr>
        <w:t xml:space="preserve"> </w:t>
      </w:r>
      <w:r w:rsidRPr="00F15262">
        <w:rPr>
          <w:b/>
          <w:bCs/>
        </w:rPr>
        <w:t>Jan-Mar 2024 £249.60 inc VAT</w:t>
      </w:r>
      <w:r w:rsidR="00FE387F" w:rsidRPr="00F15262">
        <w:rPr>
          <w:b/>
          <w:bCs/>
        </w:rPr>
        <w:t xml:space="preserve"> –</w:t>
      </w:r>
      <w:r w:rsidR="00FE387F">
        <w:t xml:space="preserve"> All agreed. </w:t>
      </w:r>
    </w:p>
    <w:p w14:paraId="2A64502C" w14:textId="5FC02CCD" w:rsidR="005F33EF" w:rsidRDefault="005F33EF" w:rsidP="005F33EF">
      <w:r w:rsidRPr="00F15262">
        <w:rPr>
          <w:b/>
          <w:bCs/>
        </w:rPr>
        <w:t>b.</w:t>
      </w:r>
      <w:r w:rsidR="00FE387F" w:rsidRPr="00F15262">
        <w:rPr>
          <w:b/>
          <w:bCs/>
        </w:rPr>
        <w:t xml:space="preserve"> </w:t>
      </w:r>
      <w:r w:rsidRPr="00F15262">
        <w:rPr>
          <w:b/>
          <w:bCs/>
        </w:rPr>
        <w:t>Gallaghers Insurance Proforma Invoice Received £1037.04</w:t>
      </w:r>
      <w:r w:rsidR="00FE387F" w:rsidRPr="00F15262">
        <w:rPr>
          <w:b/>
          <w:bCs/>
        </w:rPr>
        <w:t xml:space="preserve"> </w:t>
      </w:r>
      <w:r w:rsidR="002F3C04" w:rsidRPr="00F15262">
        <w:rPr>
          <w:b/>
          <w:bCs/>
        </w:rPr>
        <w:t>–</w:t>
      </w:r>
      <w:r w:rsidR="00FE387F">
        <w:t xml:space="preserve"> </w:t>
      </w:r>
      <w:r w:rsidR="002F3C04">
        <w:t xml:space="preserve">All agreed. </w:t>
      </w:r>
    </w:p>
    <w:p w14:paraId="5C006B62" w14:textId="654EF359" w:rsidR="005F33EF" w:rsidRDefault="005F33EF" w:rsidP="005F33EF">
      <w:r w:rsidRPr="00F15262">
        <w:rPr>
          <w:b/>
          <w:bCs/>
        </w:rPr>
        <w:t>c.</w:t>
      </w:r>
      <w:r w:rsidR="00FE387F" w:rsidRPr="00F15262">
        <w:rPr>
          <w:b/>
          <w:bCs/>
        </w:rPr>
        <w:t xml:space="preserve"> </w:t>
      </w:r>
      <w:r w:rsidRPr="00F15262">
        <w:rPr>
          <w:b/>
          <w:bCs/>
        </w:rPr>
        <w:t xml:space="preserve">Curry's Ink Cartridges £28.99 </w:t>
      </w:r>
      <w:r w:rsidR="002F3C04" w:rsidRPr="00F15262">
        <w:rPr>
          <w:b/>
          <w:bCs/>
        </w:rPr>
        <w:t>purchased for the Clerks printer –</w:t>
      </w:r>
      <w:r w:rsidR="002F3C04">
        <w:t xml:space="preserve"> All agreed. </w:t>
      </w:r>
    </w:p>
    <w:p w14:paraId="172476E8" w14:textId="67F6E582" w:rsidR="005F33EF" w:rsidRPr="00F15262" w:rsidRDefault="005F33EF" w:rsidP="005F33EF">
      <w:pPr>
        <w:rPr>
          <w:b/>
          <w:bCs/>
        </w:rPr>
      </w:pPr>
      <w:r w:rsidRPr="00F15262">
        <w:rPr>
          <w:b/>
          <w:bCs/>
        </w:rPr>
        <w:t>7.</w:t>
      </w:r>
      <w:r w:rsidR="002F3C04" w:rsidRPr="00F15262">
        <w:rPr>
          <w:b/>
          <w:bCs/>
        </w:rPr>
        <w:t xml:space="preserve"> </w:t>
      </w:r>
      <w:r w:rsidRPr="00F15262">
        <w:rPr>
          <w:b/>
          <w:bCs/>
        </w:rPr>
        <w:t>District Councillors report</w:t>
      </w:r>
      <w:r w:rsidR="00F15262" w:rsidRPr="00F15262">
        <w:rPr>
          <w:b/>
          <w:bCs/>
        </w:rPr>
        <w:t xml:space="preserve">: </w:t>
      </w:r>
      <w:r w:rsidR="00DF0C49">
        <w:t>Recent training</w:t>
      </w:r>
      <w:r w:rsidR="00637BF7">
        <w:t xml:space="preserve"> course undertaken by District</w:t>
      </w:r>
      <w:r w:rsidR="00DF0C49">
        <w:t xml:space="preserve"> Cllr Whitehead informed that </w:t>
      </w:r>
      <w:r w:rsidR="007900EE" w:rsidRPr="007900EE">
        <w:t xml:space="preserve">each Parish should have an emergency planning officer, the </w:t>
      </w:r>
      <w:r w:rsidR="007900EE" w:rsidRPr="007900EE">
        <w:lastRenderedPageBreak/>
        <w:t>nominee needs to be familiar with all the vulnerable people within the Parish</w:t>
      </w:r>
      <w:r w:rsidR="00675ECA">
        <w:t xml:space="preserve"> for emergency use only. </w:t>
      </w:r>
    </w:p>
    <w:p w14:paraId="26EACF7F" w14:textId="6CEA0FF4" w:rsidR="005F33EF" w:rsidRDefault="005F33EF" w:rsidP="005F33EF">
      <w:r w:rsidRPr="00F15262">
        <w:rPr>
          <w:b/>
          <w:bCs/>
        </w:rPr>
        <w:t>8.</w:t>
      </w:r>
      <w:r w:rsidR="002F3C04" w:rsidRPr="00F15262">
        <w:rPr>
          <w:b/>
          <w:bCs/>
        </w:rPr>
        <w:t xml:space="preserve"> </w:t>
      </w:r>
      <w:r w:rsidRPr="00F15262">
        <w:rPr>
          <w:b/>
          <w:bCs/>
        </w:rPr>
        <w:t>Approval of Financial Regulations (Based on NALC 2024 Model)</w:t>
      </w:r>
      <w:r w:rsidR="0019070A" w:rsidRPr="00F15262">
        <w:rPr>
          <w:b/>
          <w:bCs/>
        </w:rPr>
        <w:t xml:space="preserve"> –</w:t>
      </w:r>
      <w:r w:rsidR="0019070A">
        <w:t xml:space="preserve"> All agreed. </w:t>
      </w:r>
    </w:p>
    <w:p w14:paraId="19270518" w14:textId="12EF897A" w:rsidR="005F33EF" w:rsidRDefault="005F33EF" w:rsidP="005F33EF">
      <w:r w:rsidRPr="00F15262">
        <w:rPr>
          <w:b/>
          <w:bCs/>
        </w:rPr>
        <w:t>9.</w:t>
      </w:r>
      <w:r w:rsidR="0019070A" w:rsidRPr="00F15262">
        <w:rPr>
          <w:b/>
          <w:bCs/>
        </w:rPr>
        <w:t xml:space="preserve"> </w:t>
      </w:r>
      <w:r w:rsidRPr="00F15262">
        <w:rPr>
          <w:b/>
          <w:bCs/>
        </w:rPr>
        <w:t>Approval of the Asset Register</w:t>
      </w:r>
      <w:r w:rsidR="0019070A" w:rsidRPr="00F15262">
        <w:rPr>
          <w:b/>
          <w:bCs/>
        </w:rPr>
        <w:t xml:space="preserve"> –</w:t>
      </w:r>
      <w:r w:rsidR="0019070A">
        <w:t xml:space="preserve"> All agreed. </w:t>
      </w:r>
    </w:p>
    <w:p w14:paraId="08FB27EA" w14:textId="48BB20B7" w:rsidR="005F33EF" w:rsidRPr="00F15262" w:rsidRDefault="005F33EF" w:rsidP="005F33EF">
      <w:pPr>
        <w:rPr>
          <w:b/>
          <w:bCs/>
        </w:rPr>
      </w:pPr>
      <w:r w:rsidRPr="00F15262">
        <w:rPr>
          <w:b/>
          <w:bCs/>
        </w:rPr>
        <w:t>10.</w:t>
      </w:r>
      <w:r w:rsidR="0019070A" w:rsidRPr="00F15262">
        <w:rPr>
          <w:b/>
          <w:bCs/>
        </w:rPr>
        <w:t xml:space="preserve"> </w:t>
      </w:r>
      <w:r w:rsidRPr="00F15262">
        <w:rPr>
          <w:b/>
          <w:bCs/>
        </w:rPr>
        <w:t xml:space="preserve">Approval of the Risk </w:t>
      </w:r>
      <w:r w:rsidR="00454C77" w:rsidRPr="00F15262">
        <w:rPr>
          <w:b/>
          <w:bCs/>
        </w:rPr>
        <w:t>Assessments:</w:t>
      </w:r>
    </w:p>
    <w:p w14:paraId="2636E658" w14:textId="255F0C65" w:rsidR="005F33EF" w:rsidRDefault="005F33EF" w:rsidP="005F33EF">
      <w:r w:rsidRPr="00F15262">
        <w:rPr>
          <w:b/>
          <w:bCs/>
        </w:rPr>
        <w:t>a.</w:t>
      </w:r>
      <w:r w:rsidR="0019070A" w:rsidRPr="00F15262">
        <w:rPr>
          <w:b/>
          <w:bCs/>
        </w:rPr>
        <w:t xml:space="preserve"> </w:t>
      </w:r>
      <w:r w:rsidRPr="00F15262">
        <w:rPr>
          <w:b/>
          <w:bCs/>
        </w:rPr>
        <w:t xml:space="preserve">General Risk </w:t>
      </w:r>
      <w:r w:rsidR="00454C77" w:rsidRPr="00F15262">
        <w:rPr>
          <w:b/>
          <w:bCs/>
        </w:rPr>
        <w:t>Assessment –</w:t>
      </w:r>
      <w:r w:rsidR="00454C77">
        <w:t xml:space="preserve"> All agreed. </w:t>
      </w:r>
    </w:p>
    <w:p w14:paraId="232F8980" w14:textId="5EECC711" w:rsidR="005F33EF" w:rsidRDefault="005F33EF" w:rsidP="005F33EF">
      <w:r w:rsidRPr="00F15262">
        <w:rPr>
          <w:b/>
          <w:bCs/>
        </w:rPr>
        <w:t>b.</w:t>
      </w:r>
      <w:r w:rsidR="0019070A" w:rsidRPr="00F15262">
        <w:rPr>
          <w:b/>
          <w:bCs/>
        </w:rPr>
        <w:t xml:space="preserve"> </w:t>
      </w:r>
      <w:r w:rsidRPr="00F15262">
        <w:rPr>
          <w:b/>
          <w:bCs/>
        </w:rPr>
        <w:t xml:space="preserve">Financial Risk </w:t>
      </w:r>
      <w:r w:rsidR="00454C77" w:rsidRPr="00F15262">
        <w:rPr>
          <w:b/>
          <w:bCs/>
        </w:rPr>
        <w:t>Assessment –</w:t>
      </w:r>
      <w:r w:rsidR="00454C77">
        <w:t xml:space="preserve"> All agreed. </w:t>
      </w:r>
    </w:p>
    <w:p w14:paraId="71BAAA92" w14:textId="7C152FDD" w:rsidR="005F33EF" w:rsidRDefault="005F33EF" w:rsidP="005F33EF">
      <w:r w:rsidRPr="007900EE">
        <w:rPr>
          <w:b/>
          <w:bCs/>
        </w:rPr>
        <w:t>c.</w:t>
      </w:r>
      <w:r w:rsidR="00454C77" w:rsidRPr="007900EE">
        <w:rPr>
          <w:b/>
          <w:bCs/>
        </w:rPr>
        <w:t xml:space="preserve"> </w:t>
      </w:r>
      <w:r w:rsidRPr="007900EE">
        <w:rPr>
          <w:b/>
          <w:bCs/>
        </w:rPr>
        <w:t xml:space="preserve">Playing Field Risk </w:t>
      </w:r>
      <w:r w:rsidR="00454C77" w:rsidRPr="007900EE">
        <w:rPr>
          <w:b/>
          <w:bCs/>
        </w:rPr>
        <w:t>Assessment –</w:t>
      </w:r>
      <w:r w:rsidR="00454C77">
        <w:t xml:space="preserve"> All agreed. </w:t>
      </w:r>
    </w:p>
    <w:p w14:paraId="212E9049" w14:textId="7F328E23" w:rsidR="005F33EF" w:rsidRDefault="005F33EF" w:rsidP="005F33EF">
      <w:r w:rsidRPr="007900EE">
        <w:rPr>
          <w:b/>
          <w:bCs/>
        </w:rPr>
        <w:t>11.</w:t>
      </w:r>
      <w:r w:rsidR="00454C77" w:rsidRPr="007900EE">
        <w:rPr>
          <w:b/>
          <w:bCs/>
        </w:rPr>
        <w:t xml:space="preserve"> </w:t>
      </w:r>
      <w:r w:rsidRPr="007900EE">
        <w:rPr>
          <w:b/>
          <w:bCs/>
        </w:rPr>
        <w:t xml:space="preserve">Approval of the </w:t>
      </w:r>
      <w:r w:rsidR="00741D3B" w:rsidRPr="007900EE">
        <w:rPr>
          <w:b/>
          <w:bCs/>
        </w:rPr>
        <w:t>Reserve’s</w:t>
      </w:r>
      <w:r w:rsidRPr="007900EE">
        <w:rPr>
          <w:b/>
          <w:bCs/>
        </w:rPr>
        <w:t xml:space="preserve"> Policy</w:t>
      </w:r>
      <w:r w:rsidR="00454C77" w:rsidRPr="007900EE">
        <w:rPr>
          <w:b/>
          <w:bCs/>
        </w:rPr>
        <w:t xml:space="preserve"> –</w:t>
      </w:r>
      <w:r w:rsidR="00454C77">
        <w:t xml:space="preserve"> </w:t>
      </w:r>
      <w:r w:rsidR="0070452E">
        <w:t>P</w:t>
      </w:r>
      <w:r w:rsidR="0070452E" w:rsidRPr="0070452E">
        <w:t>otential future costs discussed</w:t>
      </w:r>
      <w:r w:rsidR="00675ECA">
        <w:t xml:space="preserve"> for election costs at a later date if required,</w:t>
      </w:r>
      <w:r w:rsidR="0070452E" w:rsidRPr="0070452E">
        <w:t xml:space="preserve"> and it was agreed this would be looked at in the longer term</w:t>
      </w:r>
      <w:r w:rsidR="0070452E">
        <w:t>. All agreed.</w:t>
      </w:r>
    </w:p>
    <w:p w14:paraId="12621411" w14:textId="34CD1B73" w:rsidR="005F33EF" w:rsidRDefault="005F33EF" w:rsidP="005F33EF">
      <w:r w:rsidRPr="007900EE">
        <w:rPr>
          <w:b/>
          <w:bCs/>
        </w:rPr>
        <w:t>12.</w:t>
      </w:r>
      <w:r w:rsidR="00454C77" w:rsidRPr="007900EE">
        <w:rPr>
          <w:b/>
          <w:bCs/>
        </w:rPr>
        <w:t xml:space="preserve"> </w:t>
      </w:r>
      <w:r w:rsidRPr="007900EE">
        <w:rPr>
          <w:b/>
          <w:bCs/>
        </w:rPr>
        <w:t>Approval of the Internal Control Policy</w:t>
      </w:r>
      <w:r w:rsidR="00454C77" w:rsidRPr="007900EE">
        <w:rPr>
          <w:b/>
          <w:bCs/>
        </w:rPr>
        <w:t xml:space="preserve"> –</w:t>
      </w:r>
      <w:r w:rsidR="00454C77">
        <w:t xml:space="preserve"> All agreed. </w:t>
      </w:r>
    </w:p>
    <w:p w14:paraId="57A897F5" w14:textId="2D92D095" w:rsidR="005F33EF" w:rsidRDefault="005F33EF" w:rsidP="005F33EF">
      <w:r w:rsidRPr="007900EE">
        <w:rPr>
          <w:b/>
          <w:bCs/>
        </w:rPr>
        <w:t>13.</w:t>
      </w:r>
      <w:r w:rsidR="00454C77" w:rsidRPr="007900EE">
        <w:rPr>
          <w:b/>
          <w:bCs/>
        </w:rPr>
        <w:t xml:space="preserve"> </w:t>
      </w:r>
      <w:r w:rsidRPr="007900EE">
        <w:rPr>
          <w:b/>
          <w:bCs/>
        </w:rPr>
        <w:t>Update of the yearend financial statement including AGAR</w:t>
      </w:r>
      <w:r w:rsidR="00454C77" w:rsidRPr="007900EE">
        <w:rPr>
          <w:b/>
          <w:bCs/>
        </w:rPr>
        <w:t xml:space="preserve"> –</w:t>
      </w:r>
      <w:r w:rsidR="00454C77">
        <w:t xml:space="preserve"> All agreed. </w:t>
      </w:r>
    </w:p>
    <w:p w14:paraId="4B794E5D" w14:textId="06E9CD0E" w:rsidR="005F33EF" w:rsidRDefault="005F33EF" w:rsidP="005F33EF">
      <w:r w:rsidRPr="007900EE">
        <w:rPr>
          <w:b/>
          <w:bCs/>
        </w:rPr>
        <w:t>14.</w:t>
      </w:r>
      <w:r w:rsidR="00454C77" w:rsidRPr="007900EE">
        <w:rPr>
          <w:b/>
          <w:bCs/>
        </w:rPr>
        <w:t xml:space="preserve"> </w:t>
      </w:r>
      <w:r w:rsidRPr="007900EE">
        <w:rPr>
          <w:b/>
          <w:bCs/>
        </w:rPr>
        <w:t>Planning Application 78643 Shilstone Farm, Chittlehampton</w:t>
      </w:r>
      <w:r w:rsidR="00795001" w:rsidRPr="007900EE">
        <w:rPr>
          <w:b/>
          <w:bCs/>
        </w:rPr>
        <w:t>:</w:t>
      </w:r>
      <w:r w:rsidR="00795001">
        <w:t xml:space="preserve"> The planning for this has already been approved</w:t>
      </w:r>
      <w:r w:rsidR="00A957B7">
        <w:t xml:space="preserve">. </w:t>
      </w:r>
    </w:p>
    <w:p w14:paraId="39AA1BE2" w14:textId="77FFC4CB" w:rsidR="005F33EF" w:rsidRDefault="005F33EF" w:rsidP="005F33EF">
      <w:r w:rsidRPr="007900EE">
        <w:rPr>
          <w:b/>
          <w:bCs/>
        </w:rPr>
        <w:t>15.</w:t>
      </w:r>
      <w:r w:rsidR="00454C77" w:rsidRPr="007900EE">
        <w:rPr>
          <w:b/>
          <w:bCs/>
        </w:rPr>
        <w:t xml:space="preserve"> </w:t>
      </w:r>
      <w:r w:rsidRPr="007900EE">
        <w:rPr>
          <w:b/>
          <w:bCs/>
        </w:rPr>
        <w:t>Date of the next meeting</w:t>
      </w:r>
      <w:r w:rsidR="00454C77" w:rsidRPr="007900EE">
        <w:rPr>
          <w:b/>
          <w:bCs/>
        </w:rPr>
        <w:t>:</w:t>
      </w:r>
      <w:r w:rsidR="00A957B7">
        <w:t xml:space="preserve"> </w:t>
      </w:r>
      <w:r>
        <w:t>19th June 2024 Chittlehampton Methodist School Room</w:t>
      </w:r>
    </w:p>
    <w:p w14:paraId="5EEB8F27" w14:textId="77777777" w:rsidR="005F42D0" w:rsidRDefault="005F42D0" w:rsidP="005F42D0"/>
    <w:p w14:paraId="1E4D9761" w14:textId="54331DCA" w:rsidR="00F159EF" w:rsidRPr="005F42D0" w:rsidRDefault="005F42D0" w:rsidP="00741D3B">
      <w:pPr>
        <w:jc w:val="center"/>
        <w:rPr>
          <w:sz w:val="20"/>
          <w:szCs w:val="20"/>
        </w:rPr>
      </w:pPr>
      <w:r>
        <w:rPr>
          <w:b/>
          <w:bCs/>
        </w:rPr>
        <w:t>Th</w:t>
      </w:r>
      <w:r w:rsidR="001A0BEC">
        <w:rPr>
          <w:b/>
          <w:bCs/>
        </w:rPr>
        <w:t>ese minutes are</w:t>
      </w:r>
      <w:r>
        <w:rPr>
          <w:b/>
          <w:bCs/>
        </w:rPr>
        <w:t xml:space="preserve"> a draft copy until</w:t>
      </w:r>
      <w:r w:rsidR="00741D3B">
        <w:rPr>
          <w:b/>
          <w:bCs/>
        </w:rPr>
        <w:t xml:space="preserve"> signed a</w:t>
      </w:r>
      <w:r w:rsidR="006668AC">
        <w:rPr>
          <w:b/>
          <w:bCs/>
        </w:rPr>
        <w:t xml:space="preserve">s a true account. </w:t>
      </w:r>
    </w:p>
    <w:sectPr w:rsidR="00F159EF" w:rsidRPr="005F42D0" w:rsidSect="00FF6ABC">
      <w:footerReference w:type="default" r:id="rId7"/>
      <w:pgSz w:w="11906" w:h="16838"/>
      <w:pgMar w:top="1440" w:right="1440" w:bottom="1440" w:left="1440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F7309" w14:textId="77777777" w:rsidR="00B9162B" w:rsidRDefault="00B9162B" w:rsidP="007D1B97">
      <w:pPr>
        <w:spacing w:after="0" w:line="240" w:lineRule="auto"/>
      </w:pPr>
      <w:r>
        <w:separator/>
      </w:r>
    </w:p>
  </w:endnote>
  <w:endnote w:type="continuationSeparator" w:id="0">
    <w:p w14:paraId="79127582" w14:textId="77777777" w:rsidR="00B9162B" w:rsidRDefault="00B9162B" w:rsidP="007D1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0961584"/>
      <w:docPartObj>
        <w:docPartGallery w:val="Page Numbers (Bottom of Page)"/>
        <w:docPartUnique/>
      </w:docPartObj>
    </w:sdtPr>
    <w:sdtContent>
      <w:p w14:paraId="6E04D1E7" w14:textId="2E004087" w:rsidR="00FF6ABC" w:rsidRDefault="00FF6AB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F27BB9" w14:textId="77777777" w:rsidR="007D1B97" w:rsidRDefault="007D1B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BEE7B" w14:textId="77777777" w:rsidR="00B9162B" w:rsidRDefault="00B9162B" w:rsidP="007D1B97">
      <w:pPr>
        <w:spacing w:after="0" w:line="240" w:lineRule="auto"/>
      </w:pPr>
      <w:r>
        <w:separator/>
      </w:r>
    </w:p>
  </w:footnote>
  <w:footnote w:type="continuationSeparator" w:id="0">
    <w:p w14:paraId="261D616F" w14:textId="77777777" w:rsidR="00B9162B" w:rsidRDefault="00B9162B" w:rsidP="007D1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D029D9"/>
    <w:multiLevelType w:val="hybridMultilevel"/>
    <w:tmpl w:val="950EAC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93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2F"/>
    <w:rsid w:val="001257AE"/>
    <w:rsid w:val="00165D92"/>
    <w:rsid w:val="0019070A"/>
    <w:rsid w:val="001A0BEC"/>
    <w:rsid w:val="002561DD"/>
    <w:rsid w:val="00267948"/>
    <w:rsid w:val="002C0EBA"/>
    <w:rsid w:val="002F3C04"/>
    <w:rsid w:val="00420972"/>
    <w:rsid w:val="00454C77"/>
    <w:rsid w:val="004946AD"/>
    <w:rsid w:val="004D3991"/>
    <w:rsid w:val="004E647F"/>
    <w:rsid w:val="00502BA5"/>
    <w:rsid w:val="00582B1B"/>
    <w:rsid w:val="005F33EF"/>
    <w:rsid w:val="005F42D0"/>
    <w:rsid w:val="00637BF7"/>
    <w:rsid w:val="0065375C"/>
    <w:rsid w:val="00657171"/>
    <w:rsid w:val="006668AC"/>
    <w:rsid w:val="00675ECA"/>
    <w:rsid w:val="006F55DC"/>
    <w:rsid w:val="006F7F36"/>
    <w:rsid w:val="0070452E"/>
    <w:rsid w:val="00741D3B"/>
    <w:rsid w:val="007900EE"/>
    <w:rsid w:val="00795001"/>
    <w:rsid w:val="007D1B97"/>
    <w:rsid w:val="007F16A9"/>
    <w:rsid w:val="00884B39"/>
    <w:rsid w:val="008B0B2F"/>
    <w:rsid w:val="009363B8"/>
    <w:rsid w:val="009670B5"/>
    <w:rsid w:val="00A77ABD"/>
    <w:rsid w:val="00A957B7"/>
    <w:rsid w:val="00B335BC"/>
    <w:rsid w:val="00B60C65"/>
    <w:rsid w:val="00B9162B"/>
    <w:rsid w:val="00BC3E78"/>
    <w:rsid w:val="00C41236"/>
    <w:rsid w:val="00C61B31"/>
    <w:rsid w:val="00DA19B2"/>
    <w:rsid w:val="00DF0C49"/>
    <w:rsid w:val="00E17E61"/>
    <w:rsid w:val="00F15262"/>
    <w:rsid w:val="00F159EF"/>
    <w:rsid w:val="00F437AD"/>
    <w:rsid w:val="00FB56C9"/>
    <w:rsid w:val="00FE387F"/>
    <w:rsid w:val="00FF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05894"/>
  <w15:chartTrackingRefBased/>
  <w15:docId w15:val="{9ACA1A4A-C937-4E64-8F5D-7172D847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0B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B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B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B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B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B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B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B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B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B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B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B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B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B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B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B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B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0B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0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B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0B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0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0B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0B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0B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0B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0B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0B2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D1B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B97"/>
  </w:style>
  <w:style w:type="paragraph" w:styleId="Footer">
    <w:name w:val="footer"/>
    <w:basedOn w:val="Normal"/>
    <w:link w:val="FooterChar"/>
    <w:uiPriority w:val="99"/>
    <w:unhideWhenUsed/>
    <w:rsid w:val="007D1B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Davies</dc:creator>
  <cp:keywords/>
  <dc:description/>
  <cp:lastModifiedBy>Faye Davies</cp:lastModifiedBy>
  <cp:revision>39</cp:revision>
  <dcterms:created xsi:type="dcterms:W3CDTF">2024-05-29T18:33:00Z</dcterms:created>
  <dcterms:modified xsi:type="dcterms:W3CDTF">2024-06-02T17:11:00Z</dcterms:modified>
</cp:coreProperties>
</file>